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358" w:rsidRDefault="00084358">
      <w:r>
        <w:rPr>
          <w:noProof/>
        </w:rPr>
        <w:drawing>
          <wp:inline distT="0" distB="0" distL="0" distR="0" wp14:anchorId="08638631" wp14:editId="5B77CCA5">
            <wp:extent cx="5760720" cy="1122045"/>
            <wp:effectExtent l="0" t="0" r="0" b="1905"/>
            <wp:docPr id="1" name="Bilde 1" descr="udir_word-1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udir_word-1[1]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358" w:rsidRDefault="00F20242" w:rsidP="00F20242">
      <w:pPr>
        <w:pStyle w:val="Overskrift1"/>
      </w:pPr>
      <w:r>
        <w:t xml:space="preserve">Inkluderende barnehage og skolemiljø </w:t>
      </w:r>
    </w:p>
    <w:p w:rsidR="00F20242" w:rsidRDefault="00F20242">
      <w:r>
        <w:t xml:space="preserve">Velkommen til den første fylkesvise samlingen for </w:t>
      </w:r>
      <w:r w:rsidR="00E87E51">
        <w:t>barnehager og skoler</w:t>
      </w:r>
      <w:r>
        <w:t xml:space="preserve"> som deltar i Utdanningsdirektoratets nasjonale satsing – </w:t>
      </w:r>
      <w:r w:rsidRPr="00F20242">
        <w:rPr>
          <w:i/>
        </w:rPr>
        <w:t xml:space="preserve">Inkluderende barnehage- og skolemiljø, samlingsbasert tilbud, pulje </w:t>
      </w:r>
      <w:r w:rsidR="00881E81">
        <w:rPr>
          <w:i/>
        </w:rPr>
        <w:t>3</w:t>
      </w:r>
      <w:r w:rsidRPr="00F20242">
        <w:rPr>
          <w:i/>
        </w:rPr>
        <w:t>.</w:t>
      </w:r>
      <w:r>
        <w:t xml:space="preserve"> </w:t>
      </w:r>
    </w:p>
    <w:p w:rsidR="005D6186" w:rsidRDefault="005D6186"/>
    <w:p w:rsidR="00FB4B16" w:rsidRDefault="00F20242">
      <w:r>
        <w:t>Dato:</w:t>
      </w:r>
      <w:r>
        <w:tab/>
        <w:t xml:space="preserve"> </w:t>
      </w:r>
      <w:r w:rsidR="00881E81">
        <w:t>7.mars 2019</w:t>
      </w:r>
      <w:r w:rsidR="005D6186">
        <w:br/>
      </w:r>
      <w:r>
        <w:t>Sted:</w:t>
      </w:r>
      <w:r>
        <w:tab/>
        <w:t xml:space="preserve"> </w:t>
      </w:r>
      <w:r w:rsidR="00881E81">
        <w:t>Scandic Maritim Haugesund</w:t>
      </w:r>
      <w:r w:rsidR="005D6186">
        <w:br/>
      </w:r>
      <w:r>
        <w:t>Tid:</w:t>
      </w:r>
      <w:r>
        <w:tab/>
        <w:t xml:space="preserve"> Kl. </w:t>
      </w:r>
      <w:r w:rsidR="00881E81">
        <w:t xml:space="preserve">10.00 - </w:t>
      </w:r>
      <w:r w:rsidR="00FB4B16">
        <w:t>15.00</w:t>
      </w:r>
    </w:p>
    <w:p w:rsidR="00F20242" w:rsidRDefault="00F20242"/>
    <w:p w:rsidR="00F20242" w:rsidRPr="00F20242" w:rsidRDefault="00F20242">
      <w:pPr>
        <w:rPr>
          <w:b/>
        </w:rPr>
      </w:pPr>
      <w:r w:rsidRPr="00F20242">
        <w:rPr>
          <w:b/>
        </w:rPr>
        <w:t xml:space="preserve">Plan for dagen: </w:t>
      </w:r>
    </w:p>
    <w:p w:rsidR="00FB4B16" w:rsidRPr="00F20242" w:rsidRDefault="00881E81" w:rsidP="00881E81">
      <w:r>
        <w:t xml:space="preserve">10.00– 10.15 </w:t>
      </w:r>
      <w:r>
        <w:tab/>
      </w:r>
      <w:r w:rsidR="00F20242">
        <w:t>Åpning ved Fylkesmannen</w:t>
      </w:r>
    </w:p>
    <w:p w:rsidR="00F20242" w:rsidRPr="00F20242" w:rsidRDefault="00881E81" w:rsidP="00F20242">
      <w:pPr>
        <w:ind w:left="1410" w:hanging="1410"/>
      </w:pPr>
      <w:r>
        <w:t>10.15 – 1</w:t>
      </w:r>
      <w:r w:rsidR="00E64A60">
        <w:t>1.45</w:t>
      </w:r>
      <w:r w:rsidR="00BC27C1">
        <w:tab/>
      </w:r>
      <w:r w:rsidR="00E64A60">
        <w:t>Fremme trygge og gode barnehage- og skolemiljø v/</w:t>
      </w:r>
      <w:r>
        <w:t xml:space="preserve">Tove </w:t>
      </w:r>
      <w:proofErr w:type="spellStart"/>
      <w:r>
        <w:t>Flack</w:t>
      </w:r>
      <w:proofErr w:type="spellEnd"/>
    </w:p>
    <w:p w:rsidR="000B5826" w:rsidRDefault="004439E5" w:rsidP="00BC27C1">
      <w:r>
        <w:t>11.</w:t>
      </w:r>
      <w:r w:rsidR="00E64A60">
        <w:t>45</w:t>
      </w:r>
      <w:r>
        <w:t>-12.</w:t>
      </w:r>
      <w:r w:rsidR="00E64A60">
        <w:t>30</w:t>
      </w:r>
      <w:r>
        <w:tab/>
        <w:t>Lunsj</w:t>
      </w:r>
    </w:p>
    <w:p w:rsidR="00BC27C1" w:rsidRDefault="00BC27C1" w:rsidP="004439E5">
      <w:pPr>
        <w:ind w:left="1410" w:hanging="1410"/>
      </w:pPr>
      <w:r>
        <w:t>12.</w:t>
      </w:r>
      <w:r w:rsidR="00E64A60">
        <w:t>30</w:t>
      </w:r>
      <w:r>
        <w:t>-1</w:t>
      </w:r>
      <w:r w:rsidR="000B5826">
        <w:t>3.45</w:t>
      </w:r>
      <w:r w:rsidR="000B5826">
        <w:tab/>
      </w:r>
      <w:r w:rsidR="00E64A60">
        <w:tab/>
      </w:r>
      <w:r w:rsidR="000B5826">
        <w:t xml:space="preserve">Fremme trygge og gode barnehage- og skolemiljø v/Tove </w:t>
      </w:r>
      <w:proofErr w:type="spellStart"/>
      <w:r w:rsidR="000B5826">
        <w:t>Flack</w:t>
      </w:r>
      <w:proofErr w:type="spellEnd"/>
    </w:p>
    <w:p w:rsidR="000B5826" w:rsidRDefault="00E64A60" w:rsidP="000B5826">
      <w:r>
        <w:t>1</w:t>
      </w:r>
      <w:r w:rsidR="000B5826">
        <w:t xml:space="preserve">3.45 </w:t>
      </w:r>
      <w:r>
        <w:t>-1</w:t>
      </w:r>
      <w:r w:rsidR="000B5826">
        <w:t>4.45</w:t>
      </w:r>
      <w:r w:rsidR="00BC27C1">
        <w:tab/>
      </w:r>
      <w:r w:rsidR="000B5826">
        <w:t>Refleksjonsoppgaver</w:t>
      </w:r>
    </w:p>
    <w:p w:rsidR="008F3DBC" w:rsidRDefault="008F3DBC" w:rsidP="000B5826">
      <w:r>
        <w:t>14.45-15.00</w:t>
      </w:r>
      <w:r>
        <w:tab/>
        <w:t xml:space="preserve">Oppsummering v/Tove </w:t>
      </w:r>
      <w:proofErr w:type="spellStart"/>
      <w:r>
        <w:t>Flack</w:t>
      </w:r>
      <w:proofErr w:type="spellEnd"/>
      <w:r>
        <w:t xml:space="preserve"> </w:t>
      </w:r>
      <w:bookmarkStart w:id="0" w:name="_GoBack"/>
      <w:bookmarkEnd w:id="0"/>
    </w:p>
    <w:p w:rsidR="006D0B98" w:rsidRPr="00A3027A" w:rsidRDefault="006D0B98" w:rsidP="00BC27C1">
      <w:pPr>
        <w:rPr>
          <w:lang w:val="nn-NO"/>
        </w:rPr>
      </w:pPr>
    </w:p>
    <w:p w:rsidR="009D5AB3" w:rsidRDefault="009D5AB3"/>
    <w:p w:rsidR="009D5AB3" w:rsidRPr="005D6186" w:rsidRDefault="005D6186">
      <w:pPr>
        <w:rPr>
          <w:lang w:val="nn-NO"/>
        </w:rPr>
      </w:pPr>
      <w:r w:rsidRPr="005D6186">
        <w:rPr>
          <w:lang w:val="nn-NO"/>
        </w:rPr>
        <w:t xml:space="preserve">Fylkesmannen i Rogaland </w:t>
      </w:r>
    </w:p>
    <w:p w:rsidR="005D6186" w:rsidRDefault="005D6186">
      <w:pPr>
        <w:rPr>
          <w:lang w:val="nn-NO"/>
        </w:rPr>
      </w:pPr>
      <w:r w:rsidRPr="005D6186">
        <w:rPr>
          <w:lang w:val="nn-NO"/>
        </w:rPr>
        <w:br/>
        <w:t>Anita Olufsen</w:t>
      </w:r>
    </w:p>
    <w:p w:rsidR="00E64A60" w:rsidRPr="005D6186" w:rsidRDefault="00E64A60">
      <w:pPr>
        <w:rPr>
          <w:lang w:val="nn-NO"/>
        </w:rPr>
      </w:pPr>
    </w:p>
    <w:sectPr w:rsidR="00E64A60" w:rsidRPr="005D6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47B62"/>
    <w:multiLevelType w:val="multilevel"/>
    <w:tmpl w:val="571C5F14"/>
    <w:lvl w:ilvl="0">
      <w:start w:val="9"/>
      <w:numFmt w:val="decimalZero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" w15:restartNumberingAfterBreak="0">
    <w:nsid w:val="3228687C"/>
    <w:multiLevelType w:val="multilevel"/>
    <w:tmpl w:val="3C98F2DA"/>
    <w:lvl w:ilvl="0">
      <w:start w:val="13"/>
      <w:numFmt w:val="decimalZero"/>
      <w:lvlText w:val="%1."/>
      <w:lvlJc w:val="left"/>
      <w:pPr>
        <w:ind w:left="555" w:hanging="555"/>
      </w:pPr>
      <w:rPr>
        <w:rFonts w:hint="default"/>
      </w:rPr>
    </w:lvl>
    <w:lvl w:ilvl="1">
      <w:start w:val="15"/>
      <w:numFmt w:val="decimal"/>
      <w:lvlText w:val="%1.%2-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4AF2291"/>
    <w:multiLevelType w:val="multilevel"/>
    <w:tmpl w:val="9904D652"/>
    <w:lvl w:ilvl="0">
      <w:start w:val="9"/>
      <w:numFmt w:val="decimalZero"/>
      <w:lvlText w:val="%1.0-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1263" w:hanging="55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4D0321E9"/>
    <w:multiLevelType w:val="multilevel"/>
    <w:tmpl w:val="5D0CF35A"/>
    <w:lvl w:ilvl="0">
      <w:start w:val="9"/>
      <w:numFmt w:val="decimalZero"/>
      <w:lvlText w:val="%1"/>
      <w:lvlJc w:val="left"/>
      <w:pPr>
        <w:ind w:left="480" w:hanging="480"/>
      </w:pPr>
      <w:rPr>
        <w:rFonts w:hint="default"/>
      </w:rPr>
    </w:lvl>
    <w:lvl w:ilvl="1">
      <w:start w:val="15"/>
      <w:numFmt w:val="decimalZero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01878F8"/>
    <w:multiLevelType w:val="multilevel"/>
    <w:tmpl w:val="1DB06F54"/>
    <w:lvl w:ilvl="0">
      <w:start w:val="9"/>
      <w:numFmt w:val="decimalZero"/>
      <w:lvlText w:val="%1"/>
      <w:lvlJc w:val="left"/>
      <w:pPr>
        <w:ind w:left="1035" w:hanging="1035"/>
      </w:pPr>
      <w:rPr>
        <w:rFonts w:hint="default"/>
      </w:rPr>
    </w:lvl>
    <w:lvl w:ilvl="1"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9"/>
      <w:numFmt w:val="decimalZero"/>
      <w:lvlText w:val="%1.%2-%3"/>
      <w:lvlJc w:val="left"/>
      <w:pPr>
        <w:ind w:left="1035" w:hanging="1035"/>
      </w:pPr>
      <w:rPr>
        <w:rFonts w:hint="default"/>
      </w:rPr>
    </w:lvl>
    <w:lvl w:ilvl="3">
      <w:start w:val="15"/>
      <w:numFmt w:val="decimal"/>
      <w:lvlText w:val="%1.%2-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D1C42F7"/>
    <w:multiLevelType w:val="hybridMultilevel"/>
    <w:tmpl w:val="8B302D38"/>
    <w:lvl w:ilvl="0" w:tplc="127C7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54246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5ED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F0A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4817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FA7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01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FAB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60D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A6B6459"/>
    <w:multiLevelType w:val="multilevel"/>
    <w:tmpl w:val="E75C390E"/>
    <w:lvl w:ilvl="0">
      <w:start w:val="13"/>
      <w:numFmt w:val="decimalZero"/>
      <w:lvlText w:val="%1"/>
      <w:lvlJc w:val="left"/>
      <w:pPr>
        <w:ind w:left="1035" w:hanging="1035"/>
      </w:pPr>
      <w:rPr>
        <w:rFonts w:hint="default"/>
      </w:rPr>
    </w:lvl>
    <w:lvl w:ilvl="1">
      <w:start w:val="15"/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14"/>
      <w:numFmt w:val="decimalZero"/>
      <w:lvlText w:val="%1.%2-%3"/>
      <w:lvlJc w:val="left"/>
      <w:pPr>
        <w:ind w:left="1035" w:hanging="1035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FA303A9"/>
    <w:multiLevelType w:val="multilevel"/>
    <w:tmpl w:val="4FCA91E0"/>
    <w:lvl w:ilvl="0">
      <w:start w:val="13"/>
      <w:numFmt w:val="decimalZero"/>
      <w:lvlText w:val="%1"/>
      <w:lvlJc w:val="left"/>
      <w:pPr>
        <w:ind w:left="1035" w:hanging="1035"/>
      </w:pPr>
      <w:rPr>
        <w:rFonts w:hint="default"/>
      </w:rPr>
    </w:lvl>
    <w:lvl w:ilvl="1"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14"/>
      <w:numFmt w:val="decimalZero"/>
      <w:lvlText w:val="%1.%2-%3"/>
      <w:lvlJc w:val="left"/>
      <w:pPr>
        <w:ind w:left="1035" w:hanging="1035"/>
      </w:pPr>
      <w:rPr>
        <w:rFonts w:hint="default"/>
      </w:rPr>
    </w:lvl>
    <w:lvl w:ilvl="3">
      <w:start w:val="45"/>
      <w:numFmt w:val="decimal"/>
      <w:lvlText w:val="%1.%2-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8C6994"/>
    <w:multiLevelType w:val="multilevel"/>
    <w:tmpl w:val="3AC28B74"/>
    <w:lvl w:ilvl="0">
      <w:start w:val="10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9" w15:restartNumberingAfterBreak="0">
    <w:nsid w:val="7F273D90"/>
    <w:multiLevelType w:val="multilevel"/>
    <w:tmpl w:val="07DAB384"/>
    <w:lvl w:ilvl="0">
      <w:start w:val="13"/>
      <w:numFmt w:val="decimalZero"/>
      <w:lvlText w:val="%1."/>
      <w:lvlJc w:val="left"/>
      <w:pPr>
        <w:ind w:left="555" w:hanging="555"/>
      </w:pPr>
      <w:rPr>
        <w:rFonts w:hint="default"/>
      </w:rPr>
    </w:lvl>
    <w:lvl w:ilvl="1">
      <w:start w:val="15"/>
      <w:numFmt w:val="decimal"/>
      <w:lvlText w:val="%1.%2-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7A"/>
    <w:rsid w:val="00084358"/>
    <w:rsid w:val="000B5826"/>
    <w:rsid w:val="001C060F"/>
    <w:rsid w:val="004439E5"/>
    <w:rsid w:val="00572468"/>
    <w:rsid w:val="005D6186"/>
    <w:rsid w:val="006D0B98"/>
    <w:rsid w:val="00881E81"/>
    <w:rsid w:val="008F3DBC"/>
    <w:rsid w:val="008F664F"/>
    <w:rsid w:val="009B0E93"/>
    <w:rsid w:val="009B434B"/>
    <w:rsid w:val="009D5AB3"/>
    <w:rsid w:val="00A3027A"/>
    <w:rsid w:val="00BC27C1"/>
    <w:rsid w:val="00DD0043"/>
    <w:rsid w:val="00E64A60"/>
    <w:rsid w:val="00E84401"/>
    <w:rsid w:val="00E87E51"/>
    <w:rsid w:val="00F20242"/>
    <w:rsid w:val="00FB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5C218"/>
  <w15:chartTrackingRefBased/>
  <w15:docId w15:val="{7D3E77C5-5531-40E4-8FBD-B6C936B2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202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B4B16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F20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6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315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59785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2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1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550</Characters>
  <Application>Microsoft Office Word</Application>
  <DocSecurity>4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Olufsen, Anita</dc:creator>
  <cp:keywords/>
  <dc:description/>
  <cp:lastModifiedBy>Olufsen, Anita</cp:lastModifiedBy>
  <cp:revision>2</cp:revision>
  <dcterms:created xsi:type="dcterms:W3CDTF">2019-03-05T12:50:00Z</dcterms:created>
  <dcterms:modified xsi:type="dcterms:W3CDTF">2019-03-05T12:50:00Z</dcterms:modified>
</cp:coreProperties>
</file>