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CE" w:rsidRDefault="009E4942" w:rsidP="000C1ACE">
      <w:r>
        <w:rPr>
          <w:noProof/>
          <w:lang w:eastAsia="nb-NO"/>
        </w:rPr>
        <w:drawing>
          <wp:inline distT="0" distB="0" distL="0" distR="0" wp14:anchorId="1C86E45C" wp14:editId="7DF3534B">
            <wp:extent cx="1727110" cy="523862"/>
            <wp:effectExtent l="0" t="0" r="698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03" cy="52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942" w:rsidRDefault="009E4942" w:rsidP="000C1ACE"/>
    <w:p w:rsidR="00FC4CF7" w:rsidRDefault="00A76E55" w:rsidP="000C1ACE">
      <w:r>
        <w:rPr>
          <w:noProof/>
          <w:lang w:eastAsia="nb-NO"/>
        </w:rPr>
        <w:drawing>
          <wp:inline distT="0" distB="0" distL="0" distR="0">
            <wp:extent cx="5760720" cy="564273"/>
            <wp:effectExtent l="0" t="0" r="0" b="7620"/>
            <wp:docPr id="1" name="Bilde 1" descr="C:\Users\fmnotja\Pictures\Logo på langs Vårres U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notja\Pictures\Logo på langs Vårres Un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7" w:rsidRDefault="00FC4CF7" w:rsidP="000C1ACE"/>
    <w:p w:rsidR="00FC4CF7" w:rsidRDefault="00FC4CF7" w:rsidP="000C1ACE"/>
    <w:p w:rsidR="00FC4CF7" w:rsidRPr="00A76E55" w:rsidRDefault="00FC4CF7" w:rsidP="000C1ACE">
      <w:pPr>
        <w:rPr>
          <w:sz w:val="28"/>
          <w:szCs w:val="28"/>
        </w:rPr>
      </w:pPr>
      <w:r w:rsidRPr="00A76E55">
        <w:rPr>
          <w:sz w:val="28"/>
          <w:szCs w:val="28"/>
        </w:rPr>
        <w:t>INVITASJON TIL SAMARBEIDSMØTE OM BARN OG UNGE I NORDLAND</w:t>
      </w:r>
    </w:p>
    <w:p w:rsidR="00FC4CF7" w:rsidRDefault="00FC4CF7" w:rsidP="000C1ACE">
      <w:r>
        <w:t>TID: 20. MAI KL. 10.00 – 15.00</w:t>
      </w:r>
    </w:p>
    <w:p w:rsidR="00FC4CF7" w:rsidRDefault="00FC4CF7" w:rsidP="000C1ACE">
      <w:r>
        <w:t>STED: PBL-BYGGET, PRINSENS GATE 91, BODØ</w:t>
      </w:r>
    </w:p>
    <w:p w:rsidR="00FC4CF7" w:rsidRDefault="00FC4CF7" w:rsidP="000C1ACE">
      <w:r>
        <w:t>DAGSORDEN:</w:t>
      </w:r>
    </w:p>
    <w:p w:rsidR="000C1ACE" w:rsidRDefault="00FC4CF7" w:rsidP="00FC4CF7">
      <w:r>
        <w:t>10.00 – 10.15</w:t>
      </w:r>
      <w:r>
        <w:tab/>
        <w:t>Velkommen og orientering fra Fylkesmannen</w:t>
      </w:r>
    </w:p>
    <w:p w:rsidR="00FC4CF7" w:rsidRDefault="00FC4CF7" w:rsidP="00FC4CF7">
      <w:pPr>
        <w:spacing w:line="240" w:lineRule="auto"/>
        <w:jc w:val="both"/>
      </w:pPr>
      <w:r>
        <w:t>10.15 – 11.00</w:t>
      </w:r>
      <w:r>
        <w:tab/>
        <w:t>NY GIV – hva nå v/Else Marie Ness og Knut Nikolaisen</w:t>
      </w:r>
    </w:p>
    <w:p w:rsidR="00A93EFB" w:rsidRDefault="00A93EFB" w:rsidP="00FC4CF7">
      <w:pPr>
        <w:spacing w:line="240" w:lineRule="auto"/>
        <w:jc w:val="both"/>
      </w:pPr>
      <w:r>
        <w:t>11.00 – 11.15</w:t>
      </w:r>
      <w:r>
        <w:tab/>
        <w:t>Pause</w:t>
      </w:r>
    </w:p>
    <w:p w:rsidR="00FC4CF7" w:rsidRDefault="00FC4CF7" w:rsidP="00FC4CF7">
      <w:pPr>
        <w:spacing w:line="240" w:lineRule="auto"/>
        <w:jc w:val="both"/>
      </w:pPr>
      <w:r>
        <w:t>11.15</w:t>
      </w:r>
      <w:r w:rsidR="00A93EFB">
        <w:t xml:space="preserve"> - </w:t>
      </w:r>
      <w:r>
        <w:t>11.45</w:t>
      </w:r>
      <w:r w:rsidR="00A93EFB">
        <w:tab/>
      </w:r>
      <w:proofErr w:type="spellStart"/>
      <w:r w:rsidR="00A93EFB">
        <w:t>Korus</w:t>
      </w:r>
      <w:proofErr w:type="spellEnd"/>
      <w:r w:rsidR="00A93EFB">
        <w:t xml:space="preserve"> Nord – satsing på Barn og unge v/Turid Antonsen</w:t>
      </w:r>
    </w:p>
    <w:p w:rsidR="00A93EFB" w:rsidRDefault="00A93EFB" w:rsidP="00FC4CF7">
      <w:pPr>
        <w:spacing w:line="240" w:lineRule="auto"/>
        <w:jc w:val="both"/>
      </w:pPr>
      <w:r>
        <w:t>11.45 – 12.15</w:t>
      </w:r>
      <w:r>
        <w:tab/>
        <w:t>Lunsj</w:t>
      </w:r>
    </w:p>
    <w:p w:rsidR="00A93EFB" w:rsidRDefault="00A93EFB" w:rsidP="00FC4CF7">
      <w:pPr>
        <w:spacing w:line="240" w:lineRule="auto"/>
        <w:jc w:val="both"/>
      </w:pPr>
      <w:r>
        <w:t>12.15 – 12.45</w:t>
      </w:r>
      <w:r>
        <w:tab/>
        <w:t xml:space="preserve">BUF-etat – veien videre etter </w:t>
      </w:r>
      <w:r w:rsidR="00763664">
        <w:t>om</w:t>
      </w:r>
      <w:r>
        <w:t>organisering v/ Margrete Grinaker</w:t>
      </w:r>
      <w:r w:rsidR="0001155B">
        <w:t xml:space="preserve"> Berle</w:t>
      </w:r>
    </w:p>
    <w:p w:rsidR="00A93EFB" w:rsidRDefault="00A93EFB" w:rsidP="00FC4CF7">
      <w:pPr>
        <w:spacing w:line="240" w:lineRule="auto"/>
        <w:jc w:val="both"/>
      </w:pPr>
      <w:r>
        <w:t xml:space="preserve">12.45 – 13.15 </w:t>
      </w:r>
      <w:r>
        <w:tab/>
      </w:r>
      <w:proofErr w:type="spellStart"/>
      <w:r>
        <w:t>Barnehuset</w:t>
      </w:r>
      <w:proofErr w:type="spellEnd"/>
      <w:r>
        <w:t xml:space="preserve"> – v/ Siv Anita Bjørnsen</w:t>
      </w:r>
    </w:p>
    <w:p w:rsidR="00A93EFB" w:rsidRDefault="00A93EFB" w:rsidP="00FC4CF7">
      <w:pPr>
        <w:spacing w:line="240" w:lineRule="auto"/>
        <w:jc w:val="both"/>
      </w:pPr>
      <w:r>
        <w:t>13.15 – 13.45</w:t>
      </w:r>
      <w:r>
        <w:tab/>
        <w:t xml:space="preserve"> Universitetet i Nordland – satser på barn og unge i utdanning og forskning v</w:t>
      </w:r>
      <w:r w:rsidR="00790B8B">
        <w:t xml:space="preserve">/ Reidun    </w:t>
      </w:r>
      <w:r w:rsidR="00790B8B">
        <w:tab/>
      </w:r>
      <w:r w:rsidR="00790B8B">
        <w:tab/>
        <w:t xml:space="preserve"> Follesø</w:t>
      </w:r>
      <w:r w:rsidR="00112C79">
        <w:t>, Catrine T. Halås</w:t>
      </w:r>
      <w:r w:rsidR="00790B8B">
        <w:t xml:space="preserve"> og Nils Ole Nilsen</w:t>
      </w:r>
    </w:p>
    <w:p w:rsidR="00A93EFB" w:rsidRDefault="00A93EFB" w:rsidP="00FC4CF7">
      <w:pPr>
        <w:spacing w:line="240" w:lineRule="auto"/>
        <w:jc w:val="both"/>
      </w:pPr>
      <w:r>
        <w:t>13.45 – 14.00</w:t>
      </w:r>
      <w:r>
        <w:tab/>
        <w:t>Pause</w:t>
      </w:r>
    </w:p>
    <w:p w:rsidR="00A93EFB" w:rsidRDefault="00A93EFB" w:rsidP="00FC4CF7">
      <w:pPr>
        <w:spacing w:line="240" w:lineRule="auto"/>
        <w:jc w:val="both"/>
      </w:pPr>
      <w:r>
        <w:t>14.00 – 14.50</w:t>
      </w:r>
      <w:r>
        <w:tab/>
        <w:t>Innspill og diskusjon</w:t>
      </w:r>
    </w:p>
    <w:p w:rsidR="00A93EFB" w:rsidRDefault="009E4942" w:rsidP="00FC4CF7">
      <w:pPr>
        <w:spacing w:line="240" w:lineRule="auto"/>
        <w:jc w:val="both"/>
      </w:pPr>
      <w:r>
        <w:t>14.50 – 15.00</w:t>
      </w:r>
      <w:r>
        <w:tab/>
        <w:t>Oppsummering</w:t>
      </w:r>
      <w:r w:rsidR="00A93EFB">
        <w:t xml:space="preserve"> og veien videre</w:t>
      </w:r>
    </w:p>
    <w:p w:rsidR="009E4942" w:rsidRDefault="009E4942" w:rsidP="00FC4CF7">
      <w:pPr>
        <w:spacing w:line="240" w:lineRule="auto"/>
        <w:jc w:val="both"/>
      </w:pPr>
    </w:p>
    <w:p w:rsidR="008B12F7" w:rsidRDefault="008B12F7">
      <w:bookmarkStart w:id="0" w:name="_GoBack"/>
      <w:bookmarkEnd w:id="0"/>
      <w:r>
        <w:t xml:space="preserve">   </w:t>
      </w:r>
    </w:p>
    <w:sectPr w:rsidR="008B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9A" w:rsidRDefault="00756E9A" w:rsidP="00A76E55">
      <w:pPr>
        <w:spacing w:after="0" w:line="240" w:lineRule="auto"/>
      </w:pPr>
      <w:r>
        <w:separator/>
      </w:r>
    </w:p>
  </w:endnote>
  <w:endnote w:type="continuationSeparator" w:id="0">
    <w:p w:rsidR="00756E9A" w:rsidRDefault="00756E9A" w:rsidP="00A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9A" w:rsidRDefault="00756E9A" w:rsidP="00A76E55">
      <w:pPr>
        <w:spacing w:after="0" w:line="240" w:lineRule="auto"/>
      </w:pPr>
      <w:r>
        <w:separator/>
      </w:r>
    </w:p>
  </w:footnote>
  <w:footnote w:type="continuationSeparator" w:id="0">
    <w:p w:rsidR="00756E9A" w:rsidRDefault="00756E9A" w:rsidP="00A7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5027"/>
    <w:multiLevelType w:val="hybridMultilevel"/>
    <w:tmpl w:val="CAE0A49A"/>
    <w:lvl w:ilvl="0" w:tplc="A6E63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F7"/>
    <w:rsid w:val="0001155B"/>
    <w:rsid w:val="0007273B"/>
    <w:rsid w:val="000C1ACE"/>
    <w:rsid w:val="00112C79"/>
    <w:rsid w:val="00286284"/>
    <w:rsid w:val="003D4658"/>
    <w:rsid w:val="00431CDB"/>
    <w:rsid w:val="00447711"/>
    <w:rsid w:val="00472A01"/>
    <w:rsid w:val="004F794D"/>
    <w:rsid w:val="005515A3"/>
    <w:rsid w:val="006C1E35"/>
    <w:rsid w:val="00756E9A"/>
    <w:rsid w:val="00763664"/>
    <w:rsid w:val="00790B8B"/>
    <w:rsid w:val="007C768C"/>
    <w:rsid w:val="008B12F7"/>
    <w:rsid w:val="008D5324"/>
    <w:rsid w:val="00912B5D"/>
    <w:rsid w:val="009E4942"/>
    <w:rsid w:val="00A76E55"/>
    <w:rsid w:val="00A93EFB"/>
    <w:rsid w:val="00B21CAC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1AC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7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6E5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E55"/>
  </w:style>
  <w:style w:type="paragraph" w:styleId="Bunntekst">
    <w:name w:val="footer"/>
    <w:basedOn w:val="Normal"/>
    <w:link w:val="BunntekstTegn"/>
    <w:uiPriority w:val="99"/>
    <w:unhideWhenUsed/>
    <w:rsid w:val="00A7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1AC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7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6E5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E55"/>
  </w:style>
  <w:style w:type="paragraph" w:styleId="Bunntekst">
    <w:name w:val="footer"/>
    <w:basedOn w:val="Normal"/>
    <w:link w:val="BunntekstTegn"/>
    <w:uiPriority w:val="99"/>
    <w:unhideWhenUsed/>
    <w:rsid w:val="00A76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Jakobsen Torild</dc:creator>
  <cp:lastModifiedBy>Brenna Aronsen Ingunn</cp:lastModifiedBy>
  <cp:revision>2</cp:revision>
  <cp:lastPrinted>2013-07-08T07:29:00Z</cp:lastPrinted>
  <dcterms:created xsi:type="dcterms:W3CDTF">2014-03-31T11:59:00Z</dcterms:created>
  <dcterms:modified xsi:type="dcterms:W3CDTF">2014-03-31T11:59:00Z</dcterms:modified>
</cp:coreProperties>
</file>